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49"/>
          <w:tab w:val="right" w:leader="none" w:pos="8498"/>
        </w:tabs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.07.2023 </w:t>
      </w:r>
    </w:p>
    <w:p w:rsidR="00000000" w:rsidDel="00000000" w:rsidP="00000000" w:rsidRDefault="00000000" w:rsidRPr="00000000" w14:paraId="00000002">
      <w:pPr>
        <w:spacing w:line="239" w:lineRule="auto"/>
        <w:ind w:left="380" w:firstLine="0"/>
        <w:jc w:val="center"/>
        <w:rPr>
          <w:rFonts w:ascii="Arial" w:cs="Arial" w:eastAsia="Arial" w:hAnsi="Arial"/>
          <w:color w:val="548dd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9" w:lineRule="auto"/>
        <w:ind w:left="244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AUTORIZAÇÃO DE PAIS OU RESPONSÁVEIS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CASO DE PARTICIPANTE MENOR DE 18 (DEZOITO) ANOS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3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 (nós), abaixo qualificado (s), na qualidade de____________ (pai, mãe ou tutor), responsável (is) legal (is) do menor _______________________________________________, Carteira de Identidade nº___________________- Órgão expedidor ________ (ou Registro Civil nº ____________________), nascido (a) aos ___ de ________do ano de _________,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AUTORIZO(AMOS)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participação dele no EDITAL ___________________________________ que se realiza na cidade de Santo André, em São Paulo, assumindo toda a responsabilidade pela presente autorização e participação da criança/adolescente. </w:t>
      </w:r>
    </w:p>
    <w:p w:rsidR="00000000" w:rsidDel="00000000" w:rsidP="00000000" w:rsidRDefault="00000000" w:rsidRPr="00000000" w14:paraId="00000009">
      <w:pPr>
        <w:spacing w:line="23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9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(amos), ainda, por meio do presente termo, estar(mos) ciente(s) das atividades a serem desenvolvidas pelo (a) criança/adolescente, quais sejam: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ser verdade, firmo(amos) a presente autorização sob as penas da Lei e confirmo(amos) a veracidade das declarações.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 nº: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 nº: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completo: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Telefones de contato (com DDD):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 com reconhecimento de firma)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(Assinatura)*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 nº: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 nº: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completo: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Telefones de contato (com DDD):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(assinatura com reconhecimento de firma)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(Assinatura)*</w:t>
      </w:r>
    </w:p>
    <w:p w:rsidR="00000000" w:rsidDel="00000000" w:rsidP="00000000" w:rsidRDefault="00000000" w:rsidRPr="00000000" w14:paraId="00000026">
      <w:pPr>
        <w:ind w:left="20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709"/>
        </w:tabs>
        <w:ind w:left="72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52D"/>
    <w:pPr>
      <w:spacing w:after="0" w:line="240" w:lineRule="auto"/>
    </w:pPr>
    <w:rPr>
      <w:rFonts w:ascii="Cambria" w:cs="Times New Roman" w:eastAsia="MS Mincho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4652D"/>
    <w:pPr>
      <w:autoSpaceDE w:val="0"/>
      <w:autoSpaceDN w:val="0"/>
      <w:adjustRightInd w:val="0"/>
      <w:spacing w:after="0" w:line="240" w:lineRule="auto"/>
    </w:pPr>
    <w:rPr>
      <w:rFonts w:ascii="Arial" w:cs="Arial" w:eastAsia="MS Mincho" w:hAnsi="Arial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O4eHeUo8BtZ0++Fpr6Kkya6PUw==">CgMxLjA4AHIhMXdpNmtDUmI0U1dKS0FMbnBFZHc3OEJDQkkwMjk3dTBN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2020-10-13T17:53:00Z</dcterms:created>
  <dc:creator>Zorzato, Luciana</dc:creator>
</cp:coreProperties>
</file>